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645746" w:rsidRPr="009F6C89" w:rsidTr="000E1750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645746" w:rsidRPr="00243469" w:rsidRDefault="00645746" w:rsidP="000E17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645746" w:rsidRPr="008350F1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645746" w:rsidRPr="008350F1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45746" w:rsidRPr="000F4774" w:rsidRDefault="00645746" w:rsidP="000E175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645746" w:rsidRPr="00173AEB" w:rsidRDefault="00645746" w:rsidP="000E1750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AEB">
              <w:rPr>
                <w:rFonts w:ascii="Arial" w:hAnsi="Arial" w:cs="Arial"/>
                <w:b/>
                <w:sz w:val="20"/>
                <w:szCs w:val="20"/>
              </w:rPr>
              <w:t xml:space="preserve">OBRA DE ALARGAMENTO, ELEVAÇÃO E DRENAGEM NA RODOVIA MUNICIPAL SANTA BARBARA, MORRO GRANDE/SC, COM EXTENSÃO DE </w:t>
            </w:r>
            <w:proofErr w:type="gramStart"/>
            <w:r w:rsidRPr="00173AEB">
              <w:rPr>
                <w:rFonts w:ascii="Arial" w:hAnsi="Arial" w:cs="Arial"/>
                <w:b/>
                <w:sz w:val="20"/>
                <w:szCs w:val="20"/>
              </w:rPr>
              <w:t>2.330,49M</w:t>
            </w:r>
            <w:proofErr w:type="gramEnd"/>
            <w:r w:rsidRPr="00173A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45746" w:rsidRPr="000F4774" w:rsidRDefault="00645746" w:rsidP="000E17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645746" w:rsidRPr="00A46A95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645746" w:rsidRPr="009F6C89" w:rsidRDefault="00645746" w:rsidP="000E17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45746" w:rsidRPr="000F4774" w:rsidRDefault="00645746" w:rsidP="000E17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645746" w:rsidRPr="00A46A95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645746" w:rsidRPr="009F6C89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45746" w:rsidRPr="000F4774" w:rsidRDefault="00645746" w:rsidP="000E17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645746" w:rsidRPr="00A46A95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645746" w:rsidRPr="009F6C89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645746" w:rsidRPr="000F4774" w:rsidRDefault="00645746" w:rsidP="000E17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645746" w:rsidRPr="00A46A95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645746" w:rsidRPr="009F6C89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645746" w:rsidRPr="000F4774" w:rsidRDefault="00645746" w:rsidP="000E17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645746" w:rsidRPr="00A46A95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645746" w:rsidRPr="009F6C89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645746" w:rsidRPr="005526E1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817" w:type="dxa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645746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  <w:p w:rsidR="00645746" w:rsidRPr="000066B4" w:rsidRDefault="00645746" w:rsidP="000E17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>Somente contra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partida financeira)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817" w:type="dxa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645746" w:rsidRPr="00D90754" w:rsidRDefault="00645746" w:rsidP="000E1750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0754">
              <w:rPr>
                <w:rFonts w:ascii="Arial" w:hAnsi="Arial" w:cs="Arial"/>
                <w:sz w:val="18"/>
                <w:szCs w:val="18"/>
              </w:rPr>
              <w:t xml:space="preserve">OBRA DE ALARGAMENTO, ELEVAÇÃO E DRENAGEM NA RODOVIA MUNICIPAL SANTA BARBARA, MORRO GRANDE/SC, COM EXTENSÃO DE </w:t>
            </w:r>
            <w:proofErr w:type="gramStart"/>
            <w:r w:rsidRPr="00D90754">
              <w:rPr>
                <w:rFonts w:ascii="Arial" w:hAnsi="Arial" w:cs="Arial"/>
                <w:sz w:val="18"/>
                <w:szCs w:val="18"/>
              </w:rPr>
              <w:t>2.330,49M</w:t>
            </w:r>
            <w:proofErr w:type="gramEnd"/>
            <w:r w:rsidRPr="00D9075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367" w:type="dxa"/>
            <w:vAlign w:val="center"/>
          </w:tcPr>
          <w:p w:rsidR="00645746" w:rsidRPr="00101270" w:rsidRDefault="00645746" w:rsidP="000E17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645746" w:rsidRPr="00283AEB" w:rsidRDefault="00645746" w:rsidP="000E17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645746" w:rsidRPr="00283AEB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645746" w:rsidRPr="007C2640" w:rsidRDefault="00645746" w:rsidP="000E1750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2016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645746" w:rsidRPr="007C2640" w:rsidRDefault="00645746" w:rsidP="000E1750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645746" w:rsidRDefault="00645746" w:rsidP="000E1750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645746" w:rsidRPr="007C2640" w:rsidRDefault="00645746" w:rsidP="000E1750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45746" w:rsidRDefault="00645746" w:rsidP="000E1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645746" w:rsidRPr="007C2640" w:rsidRDefault="00645746" w:rsidP="000E1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746" w:rsidRPr="00283AEB" w:rsidRDefault="00645746" w:rsidP="000E175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645746" w:rsidRPr="007C2640" w:rsidTr="000E1750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645746" w:rsidRPr="007C2640" w:rsidRDefault="00645746" w:rsidP="000E1750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645746" w:rsidRPr="007C2640" w:rsidTr="000E175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645746" w:rsidRPr="007C2640" w:rsidRDefault="00645746" w:rsidP="000E175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645746" w:rsidRPr="007C2640" w:rsidRDefault="00645746" w:rsidP="000E175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645746" w:rsidRPr="007C2640" w:rsidRDefault="00645746" w:rsidP="000E1750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645746" w:rsidRDefault="00645746" w:rsidP="000E1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645746" w:rsidRPr="00283AEB" w:rsidRDefault="00645746" w:rsidP="000E175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746" w:rsidRPr="009F6C89" w:rsidTr="000E1750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645746" w:rsidRPr="00283AEB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746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746" w:rsidRPr="00283AEB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746" w:rsidRPr="00283AEB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746" w:rsidRPr="00283AEB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645746" w:rsidRPr="00283AEB" w:rsidRDefault="00645746" w:rsidP="000E175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645746" w:rsidRPr="00283AEB" w:rsidRDefault="00645746" w:rsidP="000E175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645746" w:rsidRPr="00283AEB" w:rsidRDefault="00645746" w:rsidP="000E1750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645746" w:rsidRPr="00283AEB" w:rsidRDefault="00645746" w:rsidP="000E17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206CC" w:rsidRDefault="002206CC">
      <w:bookmarkStart w:id="0" w:name="_GoBack"/>
      <w:bookmarkEnd w:id="0"/>
    </w:p>
    <w:sectPr w:rsidR="00220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6"/>
    <w:rsid w:val="002206CC"/>
    <w:rsid w:val="006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574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457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5746"/>
    <w:pPr>
      <w:ind w:left="708"/>
    </w:pPr>
  </w:style>
  <w:style w:type="table" w:styleId="Tabelacomgrade">
    <w:name w:val="Table Grid"/>
    <w:basedOn w:val="Tabelanormal"/>
    <w:rsid w:val="0064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45746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645746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574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457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5746"/>
    <w:pPr>
      <w:ind w:left="708"/>
    </w:pPr>
  </w:style>
  <w:style w:type="table" w:styleId="Tabelacomgrade">
    <w:name w:val="Table Grid"/>
    <w:basedOn w:val="Tabelanormal"/>
    <w:rsid w:val="0064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45746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64574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2016-05-23T16:26:00Z</dcterms:created>
  <dcterms:modified xsi:type="dcterms:W3CDTF">2016-05-23T16:28:00Z</dcterms:modified>
</cp:coreProperties>
</file>