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2135"/>
        <w:gridCol w:w="306"/>
        <w:gridCol w:w="431"/>
        <w:gridCol w:w="602"/>
        <w:gridCol w:w="391"/>
        <w:gridCol w:w="1701"/>
        <w:gridCol w:w="1382"/>
      </w:tblGrid>
      <w:tr w:rsidR="003B0E64" w:rsidRPr="009F6C89" w:rsidTr="0092478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3B0E64" w:rsidRPr="00243469" w:rsidRDefault="003B0E64" w:rsidP="009247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3B0E64" w:rsidRPr="008350F1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3B0E64" w:rsidRPr="008350F1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2020 - PMMG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B0E64" w:rsidRPr="000F4774" w:rsidRDefault="003B0E64" w:rsidP="009247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3B0E64" w:rsidRPr="000F6174" w:rsidRDefault="003B0E64" w:rsidP="0092478A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6174">
              <w:rPr>
                <w:rFonts w:ascii="Arial" w:hAnsi="Arial" w:cs="Arial"/>
                <w:bCs/>
                <w:sz w:val="18"/>
                <w:szCs w:val="18"/>
              </w:rPr>
              <w:t xml:space="preserve">AQUISIÇÃO PARCELADA DE MATERIAIS DE CONSTRUÇÃO </w:t>
            </w:r>
            <w:r w:rsidRPr="000F61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VISANDO ATENDER AS NECESSIDADES DO MUNICÍPIO DE MORRO GRANDE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B0E64" w:rsidRPr="000F4774" w:rsidRDefault="003B0E64" w:rsidP="0092478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6"/>
            <w:vAlign w:val="center"/>
          </w:tcPr>
          <w:p w:rsidR="003B0E64" w:rsidRPr="00A46A95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76" w:type="dxa"/>
            <w:gridSpan w:val="4"/>
            <w:vMerge w:val="restart"/>
          </w:tcPr>
          <w:p w:rsidR="003B0E64" w:rsidRPr="009F6C89" w:rsidRDefault="003B0E64" w:rsidP="0092478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B0E64" w:rsidRPr="000F4774" w:rsidRDefault="003B0E64" w:rsidP="0092478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6"/>
            <w:vAlign w:val="center"/>
          </w:tcPr>
          <w:p w:rsidR="003B0E64" w:rsidRPr="00A46A95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B0E64" w:rsidRPr="009F6C89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B0E64" w:rsidRPr="000F4774" w:rsidRDefault="003B0E64" w:rsidP="0092478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6"/>
            <w:vAlign w:val="center"/>
          </w:tcPr>
          <w:p w:rsidR="003B0E64" w:rsidRPr="00A46A95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B0E64" w:rsidRPr="009F6C89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3B0E64" w:rsidRPr="000F4774" w:rsidRDefault="003B0E64" w:rsidP="0092478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6"/>
            <w:vAlign w:val="center"/>
          </w:tcPr>
          <w:p w:rsidR="003B0E64" w:rsidRPr="00A46A95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3B0E64" w:rsidRPr="009F6C89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B0E64" w:rsidRPr="000F4774" w:rsidRDefault="003B0E64" w:rsidP="0092478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3B0E64" w:rsidRPr="00A46A95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3B0E64" w:rsidRPr="009F6C89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3B0E64" w:rsidRPr="005526E1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818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110" w:type="dxa"/>
            <w:gridSpan w:val="4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3" w:type="dxa"/>
            <w:gridSpan w:val="2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818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818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818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E64" w:rsidRPr="00473CC1" w:rsidRDefault="003B0E64" w:rsidP="00924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3B0E64" w:rsidRPr="00DF78CB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3B0E64" w:rsidRPr="00797B8B" w:rsidRDefault="003B0E64" w:rsidP="0092478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3B0E64" w:rsidRPr="005526E1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3B0E64" w:rsidRDefault="003B0E64" w:rsidP="009247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3B0E64" w:rsidRPr="005526E1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B0E64" w:rsidRPr="001B0EED" w:rsidRDefault="003B0E64" w:rsidP="0092478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1B0EED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2020 - PMMG</w:t>
            </w:r>
            <w:r w:rsidRPr="001B0EED">
              <w:rPr>
                <w:b w:val="0"/>
                <w:bCs w:val="0"/>
                <w:sz w:val="18"/>
                <w:szCs w:val="18"/>
              </w:rPr>
              <w:t>;</w:t>
            </w:r>
          </w:p>
          <w:p w:rsidR="003B0E64" w:rsidRPr="001B0EED" w:rsidRDefault="003B0E64" w:rsidP="0092478A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3B0E64" w:rsidRPr="001B0EED" w:rsidRDefault="003B0E64" w:rsidP="0092478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B0E64" w:rsidRPr="001B0EED" w:rsidRDefault="003B0E64" w:rsidP="0092478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1B0EED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3B0E64" w:rsidRPr="001B0EED" w:rsidRDefault="003B0E64" w:rsidP="0092478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3B0E64" w:rsidRPr="001B0EED" w:rsidRDefault="003B0E64" w:rsidP="0092478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3B0E64" w:rsidRPr="001B0EED" w:rsidRDefault="003B0E64" w:rsidP="0092478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B0EED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3B0E64" w:rsidRDefault="003B0E64" w:rsidP="0092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3B0E64" w:rsidRPr="001B0EED" w:rsidRDefault="003B0E64" w:rsidP="0092478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0E64" w:rsidRPr="009F6C89" w:rsidTr="0092478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3B0E64" w:rsidRPr="001B0EED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E64" w:rsidRPr="001B0EED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E64" w:rsidRPr="001B0EED" w:rsidRDefault="003B0E64" w:rsidP="0092478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0EE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3B0E64" w:rsidRPr="001B0EED" w:rsidRDefault="003B0E64" w:rsidP="0092478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3B0E64" w:rsidRPr="001B0EED" w:rsidRDefault="003B0E64" w:rsidP="0092478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Nome: </w:t>
            </w:r>
          </w:p>
          <w:p w:rsidR="003B0E64" w:rsidRPr="001B0EED" w:rsidRDefault="003B0E64" w:rsidP="0092478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B0EED">
              <w:rPr>
                <w:b w:val="0"/>
                <w:sz w:val="18"/>
                <w:szCs w:val="18"/>
              </w:rPr>
              <w:t xml:space="preserve">R.G: </w:t>
            </w:r>
          </w:p>
          <w:p w:rsidR="003B0E64" w:rsidRPr="001B0EED" w:rsidRDefault="003B0E64" w:rsidP="0092478A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B0EED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3B0E64" w:rsidRPr="001B0EED" w:rsidRDefault="003B0E64" w:rsidP="0092478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768" w:rsidRDefault="009F0768"/>
    <w:sectPr w:rsidR="009F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64"/>
    <w:rsid w:val="003B0E64"/>
    <w:rsid w:val="009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6658-9D0E-4703-A5EF-79ABA92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0E6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B0E6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3B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B0E6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B0E6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2020-06-29T19:11:00Z</dcterms:created>
  <dcterms:modified xsi:type="dcterms:W3CDTF">2020-06-29T19:11:00Z</dcterms:modified>
</cp:coreProperties>
</file>